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7" w:rsidRPr="006F3DEB" w:rsidRDefault="00E120A6" w:rsidP="006F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A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11676</wp:posOffset>
            </wp:positionH>
            <wp:positionV relativeFrom="paragraph">
              <wp:posOffset>0</wp:posOffset>
            </wp:positionV>
            <wp:extent cx="747866" cy="597310"/>
            <wp:effectExtent l="19050" t="0" r="0" b="0"/>
            <wp:wrapNone/>
            <wp:docPr id="1" name="Picture 0" descr="NCDJPA Offici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DJPA Official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DEB" w:rsidRPr="006F3DEB">
        <w:rPr>
          <w:rFonts w:ascii="Times New Roman" w:hAnsi="Times New Roman" w:cs="Times New Roman"/>
          <w:b/>
          <w:sz w:val="28"/>
          <w:szCs w:val="28"/>
        </w:rPr>
        <w:t>IQS-Position Experience Form</w:t>
      </w:r>
    </w:p>
    <w:p w:rsidR="006F3DEB" w:rsidRPr="005C729F" w:rsidRDefault="006F3DEB" w:rsidP="006F3DE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729F">
        <w:rPr>
          <w:rFonts w:ascii="Times New Roman" w:hAnsi="Times New Roman" w:cs="Times New Roman"/>
          <w:sz w:val="24"/>
          <w:szCs w:val="24"/>
        </w:rPr>
        <w:t xml:space="preserve">Request Date: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26"/>
          <w:placeholder>
            <w:docPart w:val="DA9F4C253DAD426D9473FB818F8384E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  <w:proofErr w:type="gramEnd"/>
        </w:sdtContent>
      </w:sdt>
      <w:r w:rsidR="00E120A6" w:rsidRPr="00E120A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5269476</wp:posOffset>
            </wp:positionH>
            <wp:positionV relativeFrom="paragraph">
              <wp:posOffset>-361950</wp:posOffset>
            </wp:positionV>
            <wp:extent cx="652001" cy="671052"/>
            <wp:effectExtent l="19050" t="0" r="0" b="0"/>
            <wp:wrapNone/>
            <wp:docPr id="3" name="Picture 1" descr="NZ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 Logo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49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DEB" w:rsidRPr="005C729F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EB" w:rsidRPr="005C729F" w:rsidRDefault="006F3DEB" w:rsidP="006F3DEB">
      <w:pPr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Last Name</w:t>
      </w:r>
      <w:proofErr w:type="gramStart"/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12117572"/>
          <w:placeholder>
            <w:docPart w:val="2DDBD0D9C2A94D26BD7BB58E62FAB6AF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C729F">
        <w:rPr>
          <w:rFonts w:ascii="Times New Roman" w:hAnsi="Times New Roman" w:cs="Times New Roman"/>
          <w:sz w:val="24"/>
          <w:szCs w:val="24"/>
        </w:rPr>
        <w:t xml:space="preserve">  </w:t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First Name: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28"/>
          <w:placeholder>
            <w:docPart w:val="A148341E12CB4175B6A12333DA0802F7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C729F">
        <w:rPr>
          <w:rFonts w:ascii="Times New Roman" w:hAnsi="Times New Roman" w:cs="Times New Roman"/>
          <w:sz w:val="24"/>
          <w:szCs w:val="24"/>
        </w:rPr>
        <w:t xml:space="preserve">Middle Initial: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30"/>
          <w:placeholder>
            <w:docPart w:val="B245947F289C483C8AA90BBE9EF9A75B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Agency</w:t>
      </w:r>
      <w:proofErr w:type="gramStart"/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5C72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36"/>
          <w:placeholder>
            <w:docPart w:val="74912FA6417045B49ED27702B0AEFB0F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F3DEB" w:rsidRPr="005C729F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Position:</w:t>
      </w: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43"/>
          <w:placeholder>
            <w:docPart w:val="EC602F81137C45B9BB9740AEB471B184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C729F">
        <w:rPr>
          <w:rFonts w:ascii="Times New Roman" w:hAnsi="Times New Roman" w:cs="Times New Roman"/>
          <w:sz w:val="24"/>
          <w:szCs w:val="24"/>
        </w:rPr>
        <w:t xml:space="preserve"> </w:t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Trainee: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Qualified: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Incident or Drill Name (Including </w:t>
      </w:r>
      <w:r w:rsidR="00E120A6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 w:rsidR="00E120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120A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E120A6">
        <w:rPr>
          <w:rFonts w:ascii="Times New Roman" w:hAnsi="Times New Roman" w:cs="Times New Roman"/>
          <w:sz w:val="24"/>
          <w:szCs w:val="24"/>
        </w:rPr>
        <w:t xml:space="preserve"> CA-MVU-000000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5028"/>
          <w:placeholder>
            <w:docPart w:val="8A236B8C2182473F88A8BFAB7A942623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Assignment Start: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25"/>
          <w:placeholder>
            <w:docPart w:val="09C09C93729848A4A4EDE5BA1BB505BB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Assignment End: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5029"/>
          <w:placeholder>
            <w:docPart w:val="627DA99D5E4C48F18EF1E204BD30F265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EB" w:rsidRDefault="006F3DEB" w:rsidP="006F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Evaluation:</w:t>
      </w:r>
      <w:r>
        <w:rPr>
          <w:rFonts w:ascii="Times New Roman" w:hAnsi="Times New Roman" w:cs="Times New Roman"/>
          <w:sz w:val="24"/>
          <w:szCs w:val="24"/>
        </w:rPr>
        <w:tab/>
        <w:t xml:space="preserve">Not Received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Satisfactory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Unsatisfactory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3DEB" w:rsidRDefault="006F3DEB" w:rsidP="006F3DE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5039"/>
          <w:placeholder>
            <w:docPart w:val="FD13B28E50CC4235B5C47A37645CE939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EB" w:rsidRPr="005C729F" w:rsidRDefault="006F3DEB" w:rsidP="006F3DEB">
      <w:pPr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Position:</w:t>
      </w: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5030"/>
          <w:placeholder>
            <w:docPart w:val="1D0AE7549637495D8327DC37704F9644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C729F">
        <w:rPr>
          <w:rFonts w:ascii="Times New Roman" w:hAnsi="Times New Roman" w:cs="Times New Roman"/>
          <w:sz w:val="24"/>
          <w:szCs w:val="24"/>
        </w:rPr>
        <w:t xml:space="preserve"> </w:t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Trainee: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Qualified: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 or Drill Name (</w:t>
      </w:r>
      <w:r w:rsidR="00E120A6">
        <w:rPr>
          <w:rFonts w:ascii="Times New Roman" w:hAnsi="Times New Roman" w:cs="Times New Roman"/>
          <w:sz w:val="24"/>
          <w:szCs w:val="24"/>
        </w:rPr>
        <w:t>Including Order Number-</w:t>
      </w:r>
      <w:proofErr w:type="spellStart"/>
      <w:r w:rsidR="00E120A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E120A6">
        <w:rPr>
          <w:rFonts w:ascii="Times New Roman" w:hAnsi="Times New Roman" w:cs="Times New Roman"/>
          <w:sz w:val="24"/>
          <w:szCs w:val="24"/>
        </w:rPr>
        <w:t xml:space="preserve"> CA-MVU-000000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5031"/>
          <w:placeholder>
            <w:docPart w:val="30A694201F9E41438E6A3CE6E253768D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F3DEB" w:rsidRP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Assignment Start: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5032"/>
          <w:placeholder>
            <w:docPart w:val="FE3D0DD1CE5B4963B1EA4DEF9EC1271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Assignment End: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5033"/>
          <w:placeholder>
            <w:docPart w:val="D717CEE553864A36B92B7BC8DCB3321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EB" w:rsidRDefault="006F3DEB" w:rsidP="006F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Evaluation:</w:t>
      </w:r>
      <w:r>
        <w:rPr>
          <w:rFonts w:ascii="Times New Roman" w:hAnsi="Times New Roman" w:cs="Times New Roman"/>
          <w:sz w:val="24"/>
          <w:szCs w:val="24"/>
        </w:rPr>
        <w:tab/>
        <w:t xml:space="preserve">Not Received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Satisfactory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Unsatisfactory  </w:t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5178">
        <w:rPr>
          <w:rFonts w:ascii="Times New Roman" w:hAnsi="Times New Roman" w:cs="Times New Roman"/>
          <w:sz w:val="24"/>
          <w:szCs w:val="24"/>
        </w:rPr>
      </w:r>
      <w:r w:rsidR="000E5178">
        <w:rPr>
          <w:rFonts w:ascii="Times New Roman" w:hAnsi="Times New Roman" w:cs="Times New Roman"/>
          <w:sz w:val="24"/>
          <w:szCs w:val="24"/>
        </w:rPr>
        <w:fldChar w:fldCharType="separate"/>
      </w:r>
      <w:r w:rsidR="000E5178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3DEB" w:rsidRDefault="006F3DEB" w:rsidP="006F3DE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5038"/>
          <w:placeholder>
            <w:docPart w:val="DE24CF67A04A425983675859CAC29CB8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6F3DEB" w:rsidRDefault="006F3DEB" w:rsidP="006F3DEB">
      <w:pPr>
        <w:rPr>
          <w:rFonts w:ascii="Times New Roman" w:hAnsi="Times New Roman" w:cs="Times New Roman"/>
          <w:sz w:val="24"/>
          <w:szCs w:val="24"/>
        </w:rPr>
      </w:pPr>
    </w:p>
    <w:p w:rsidR="00E120A6" w:rsidRDefault="00E120A6" w:rsidP="006F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submitting this form, the below named Fire Chief is authorizing the above named individual’s position experience record to be updated based upon their successful position experience.</w:t>
      </w:r>
    </w:p>
    <w:p w:rsidR="006F3DEB" w:rsidRPr="005C729F" w:rsidRDefault="006F3DEB" w:rsidP="006F3DEB">
      <w:pPr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5C729F">
        <w:rPr>
          <w:rFonts w:ascii="Times New Roman" w:hAnsi="Times New Roman" w:cs="Times New Roman"/>
          <w:sz w:val="24"/>
          <w:szCs w:val="24"/>
        </w:rPr>
        <w:t>Approved by</w:t>
      </w:r>
      <w:r w:rsidR="00E120A6">
        <w:rPr>
          <w:rFonts w:ascii="Times New Roman" w:hAnsi="Times New Roman" w:cs="Times New Roman"/>
          <w:sz w:val="24"/>
          <w:szCs w:val="24"/>
        </w:rPr>
        <w:t xml:space="preserve"> Fire Chief</w:t>
      </w:r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86"/>
          <w:placeholder>
            <w:docPart w:val="AD6AFBB9F8234A939F2786F834CFCB0D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  <w:proofErr w:type="gramEnd"/>
        </w:sdtContent>
      </w:sdt>
    </w:p>
    <w:p w:rsidR="006F3DEB" w:rsidRPr="005C729F" w:rsidRDefault="006F3DEB" w:rsidP="006F3DEB">
      <w:pPr>
        <w:rPr>
          <w:rFonts w:ascii="Times New Roman" w:hAnsi="Times New Roman" w:cs="Times New Roman"/>
          <w:sz w:val="24"/>
          <w:szCs w:val="24"/>
        </w:rPr>
      </w:pPr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84"/>
          <w:placeholder>
            <w:docPart w:val="BE0B4550F06E4C40A17CF6FC0763A778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6F3DEB" w:rsidRPr="006F3DEB" w:rsidRDefault="006F3DEB" w:rsidP="006F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3DEB" w:rsidRPr="006F3DEB" w:rsidSect="0051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ocumentProtection w:edit="forms" w:enforcement="1"/>
  <w:defaultTabStop w:val="720"/>
  <w:characterSpacingControl w:val="doNotCompress"/>
  <w:compat/>
  <w:rsids>
    <w:rsidRoot w:val="006F3DEB"/>
    <w:rsid w:val="000E5178"/>
    <w:rsid w:val="00517CA7"/>
    <w:rsid w:val="006F3DEB"/>
    <w:rsid w:val="00E1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F4C253DAD426D9473FB818F83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E084-316A-4760-B31A-04001AABB130}"/>
      </w:docPartPr>
      <w:docPartBody>
        <w:p w:rsidR="008D10A9" w:rsidRDefault="002C69A2" w:rsidP="002C69A2">
          <w:pPr>
            <w:pStyle w:val="DA9F4C253DAD426D9473FB818F8384E3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2DDBD0D9C2A94D26BD7BB58E62FA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5C7D-35D3-4045-92B9-352B0691952C}"/>
      </w:docPartPr>
      <w:docPartBody>
        <w:p w:rsidR="008D10A9" w:rsidRDefault="002C69A2" w:rsidP="002C69A2">
          <w:pPr>
            <w:pStyle w:val="2DDBD0D9C2A94D26BD7BB58E62FAB6AF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48341E12CB4175B6A12333DA08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C49A-1AA7-457F-A8FD-6EDD7448DAF2}"/>
      </w:docPartPr>
      <w:docPartBody>
        <w:p w:rsidR="008D10A9" w:rsidRDefault="002C69A2" w:rsidP="002C69A2">
          <w:pPr>
            <w:pStyle w:val="A148341E12CB4175B6A12333DA0802F7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245947F289C483C8AA90BBE9EF9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EBA1-363C-4572-B4E8-75144D750DEA}"/>
      </w:docPartPr>
      <w:docPartBody>
        <w:p w:rsidR="008D10A9" w:rsidRDefault="002C69A2" w:rsidP="002C69A2">
          <w:pPr>
            <w:pStyle w:val="B245947F289C483C8AA90BBE9EF9A75B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4912FA6417045B49ED27702B0AE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7A88-1B15-44AC-B6C7-804F0E2612A5}"/>
      </w:docPartPr>
      <w:docPartBody>
        <w:p w:rsidR="008D10A9" w:rsidRDefault="002C69A2" w:rsidP="002C69A2">
          <w:pPr>
            <w:pStyle w:val="74912FA6417045B49ED27702B0AEFB0F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C602F81137C45B9BB9740AEB471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2370-C2C5-4D99-8DED-33F1D8D074EB}"/>
      </w:docPartPr>
      <w:docPartBody>
        <w:p w:rsidR="008D10A9" w:rsidRDefault="002C69A2" w:rsidP="002C69A2">
          <w:pPr>
            <w:pStyle w:val="EC602F81137C45B9BB9740AEB471B184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A236B8C2182473F88A8BFAB7A94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AF21-2A8B-4052-94C1-4D92DEC6883C}"/>
      </w:docPartPr>
      <w:docPartBody>
        <w:p w:rsidR="008D10A9" w:rsidRDefault="002C69A2" w:rsidP="002C69A2">
          <w:pPr>
            <w:pStyle w:val="8A236B8C2182473F88A8BFAB7A942623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C09C93729848A4A4EDE5BA1BB5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F60F-B51A-48F2-A8A7-00F67FC0267C}"/>
      </w:docPartPr>
      <w:docPartBody>
        <w:p w:rsidR="008D10A9" w:rsidRDefault="002C69A2" w:rsidP="002C69A2">
          <w:pPr>
            <w:pStyle w:val="09C09C93729848A4A4EDE5BA1BB505BB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627DA99D5E4C48F18EF1E204BD30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7CF0-A795-459C-A822-064373A1BC70}"/>
      </w:docPartPr>
      <w:docPartBody>
        <w:p w:rsidR="008D10A9" w:rsidRDefault="002C69A2" w:rsidP="002C69A2">
          <w:pPr>
            <w:pStyle w:val="627DA99D5E4C48F18EF1E204BD30F265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D0AE7549637495D8327DC37704F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6B88-4FF9-4AEF-920B-C7D10401A3FA}"/>
      </w:docPartPr>
      <w:docPartBody>
        <w:p w:rsidR="008D10A9" w:rsidRDefault="002C69A2" w:rsidP="002C69A2">
          <w:pPr>
            <w:pStyle w:val="1D0AE7549637495D8327DC37704F9644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0A694201F9E41438E6A3CE6E25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9FF9-B9C1-42FC-B0AB-84B2936EE101}"/>
      </w:docPartPr>
      <w:docPartBody>
        <w:p w:rsidR="008D10A9" w:rsidRDefault="002C69A2" w:rsidP="002C69A2">
          <w:pPr>
            <w:pStyle w:val="30A694201F9E41438E6A3CE6E253768D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E3D0DD1CE5B4963B1EA4DEF9EC1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3638-3324-4121-817E-3A6F2CDEA814}"/>
      </w:docPartPr>
      <w:docPartBody>
        <w:p w:rsidR="008D10A9" w:rsidRDefault="002C69A2" w:rsidP="002C69A2">
          <w:pPr>
            <w:pStyle w:val="FE3D0DD1CE5B4963B1EA4DEF9EC12713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717CEE553864A36B92B7BC8DCB3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1C2E-9F3E-4F08-9D14-4D46080024CB}"/>
      </w:docPartPr>
      <w:docPartBody>
        <w:p w:rsidR="008D10A9" w:rsidRDefault="002C69A2" w:rsidP="002C69A2">
          <w:pPr>
            <w:pStyle w:val="D717CEE553864A36B92B7BC8DCB33213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E24CF67A04A425983675859CAC2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CF38-7498-40B3-846D-9FA7461A4CA7}"/>
      </w:docPartPr>
      <w:docPartBody>
        <w:p w:rsidR="008D10A9" w:rsidRDefault="002C69A2" w:rsidP="002C69A2">
          <w:pPr>
            <w:pStyle w:val="DE24CF67A04A425983675859CAC29CB8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D13B28E50CC4235B5C47A37645C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655F-995F-4BFB-9552-A00B441D5E27}"/>
      </w:docPartPr>
      <w:docPartBody>
        <w:p w:rsidR="008D10A9" w:rsidRDefault="002C69A2" w:rsidP="002C69A2">
          <w:pPr>
            <w:pStyle w:val="FD13B28E50CC4235B5C47A37645CE939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D6AFBB9F8234A939F2786F834CF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016F-64C6-463E-A548-136A0724B303}"/>
      </w:docPartPr>
      <w:docPartBody>
        <w:p w:rsidR="008D10A9" w:rsidRDefault="002C69A2" w:rsidP="002C69A2">
          <w:pPr>
            <w:pStyle w:val="AD6AFBB9F8234A939F2786F834CFCB0D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0B4550F06E4C40A17CF6FC0763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10872-80D2-46E8-8FCB-6BF283C1525F}"/>
      </w:docPartPr>
      <w:docPartBody>
        <w:p w:rsidR="008D10A9" w:rsidRDefault="002C69A2" w:rsidP="002C69A2">
          <w:pPr>
            <w:pStyle w:val="BE0B4550F06E4C40A17CF6FC0763A778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69A2"/>
    <w:rsid w:val="002C69A2"/>
    <w:rsid w:val="008A3693"/>
    <w:rsid w:val="008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9A2"/>
    <w:rPr>
      <w:color w:val="808080"/>
    </w:rPr>
  </w:style>
  <w:style w:type="paragraph" w:customStyle="1" w:styleId="DA9F4C253DAD426D9473FB818F8384E3">
    <w:name w:val="DA9F4C253DAD426D9473FB818F8384E3"/>
    <w:rsid w:val="002C69A2"/>
  </w:style>
  <w:style w:type="paragraph" w:customStyle="1" w:styleId="2DDBD0D9C2A94D26BD7BB58E62FAB6AF">
    <w:name w:val="2DDBD0D9C2A94D26BD7BB58E62FAB6AF"/>
    <w:rsid w:val="002C69A2"/>
  </w:style>
  <w:style w:type="paragraph" w:customStyle="1" w:styleId="A148341E12CB4175B6A12333DA0802F7">
    <w:name w:val="A148341E12CB4175B6A12333DA0802F7"/>
    <w:rsid w:val="002C69A2"/>
  </w:style>
  <w:style w:type="paragraph" w:customStyle="1" w:styleId="B245947F289C483C8AA90BBE9EF9A75B">
    <w:name w:val="B245947F289C483C8AA90BBE9EF9A75B"/>
    <w:rsid w:val="002C69A2"/>
  </w:style>
  <w:style w:type="paragraph" w:customStyle="1" w:styleId="74912FA6417045B49ED27702B0AEFB0F">
    <w:name w:val="74912FA6417045B49ED27702B0AEFB0F"/>
    <w:rsid w:val="002C69A2"/>
  </w:style>
  <w:style w:type="paragraph" w:customStyle="1" w:styleId="EC602F81137C45B9BB9740AEB471B184">
    <w:name w:val="EC602F81137C45B9BB9740AEB471B184"/>
    <w:rsid w:val="002C69A2"/>
  </w:style>
  <w:style w:type="paragraph" w:customStyle="1" w:styleId="8A236B8C2182473F88A8BFAB7A942623">
    <w:name w:val="8A236B8C2182473F88A8BFAB7A942623"/>
    <w:rsid w:val="002C69A2"/>
  </w:style>
  <w:style w:type="paragraph" w:customStyle="1" w:styleId="09C09C93729848A4A4EDE5BA1BB505BB">
    <w:name w:val="09C09C93729848A4A4EDE5BA1BB505BB"/>
    <w:rsid w:val="002C69A2"/>
  </w:style>
  <w:style w:type="paragraph" w:customStyle="1" w:styleId="627DA99D5E4C48F18EF1E204BD30F265">
    <w:name w:val="627DA99D5E4C48F18EF1E204BD30F265"/>
    <w:rsid w:val="002C69A2"/>
  </w:style>
  <w:style w:type="paragraph" w:customStyle="1" w:styleId="1D0AE7549637495D8327DC37704F9644">
    <w:name w:val="1D0AE7549637495D8327DC37704F9644"/>
    <w:rsid w:val="002C69A2"/>
  </w:style>
  <w:style w:type="paragraph" w:customStyle="1" w:styleId="30A694201F9E41438E6A3CE6E253768D">
    <w:name w:val="30A694201F9E41438E6A3CE6E253768D"/>
    <w:rsid w:val="002C69A2"/>
  </w:style>
  <w:style w:type="paragraph" w:customStyle="1" w:styleId="FE3D0DD1CE5B4963B1EA4DEF9EC12713">
    <w:name w:val="FE3D0DD1CE5B4963B1EA4DEF9EC12713"/>
    <w:rsid w:val="002C69A2"/>
  </w:style>
  <w:style w:type="paragraph" w:customStyle="1" w:styleId="D717CEE553864A36B92B7BC8DCB33213">
    <w:name w:val="D717CEE553864A36B92B7BC8DCB33213"/>
    <w:rsid w:val="002C69A2"/>
  </w:style>
  <w:style w:type="paragraph" w:customStyle="1" w:styleId="7BEAE29EE2A54710989E5FCD7CC90B26">
    <w:name w:val="7BEAE29EE2A54710989E5FCD7CC90B26"/>
    <w:rsid w:val="002C69A2"/>
  </w:style>
  <w:style w:type="paragraph" w:customStyle="1" w:styleId="273D35A53DC04AA4A6B563A688C03287">
    <w:name w:val="273D35A53DC04AA4A6B563A688C03287"/>
    <w:rsid w:val="002C69A2"/>
  </w:style>
  <w:style w:type="paragraph" w:customStyle="1" w:styleId="5B522211EB514A5E9EDBEFB7E8D5C892">
    <w:name w:val="5B522211EB514A5E9EDBEFB7E8D5C892"/>
    <w:rsid w:val="002C69A2"/>
  </w:style>
  <w:style w:type="paragraph" w:customStyle="1" w:styleId="2249FDE08CDF464F88012C8DB8D81E0A">
    <w:name w:val="2249FDE08CDF464F88012C8DB8D81E0A"/>
    <w:rsid w:val="002C69A2"/>
  </w:style>
  <w:style w:type="paragraph" w:customStyle="1" w:styleId="DE24CF67A04A425983675859CAC29CB8">
    <w:name w:val="DE24CF67A04A425983675859CAC29CB8"/>
    <w:rsid w:val="002C69A2"/>
  </w:style>
  <w:style w:type="paragraph" w:customStyle="1" w:styleId="FD13B28E50CC4235B5C47A37645CE939">
    <w:name w:val="FD13B28E50CC4235B5C47A37645CE939"/>
    <w:rsid w:val="002C69A2"/>
  </w:style>
  <w:style w:type="paragraph" w:customStyle="1" w:styleId="56A24CC43F484D4A9613E029CBEF9867">
    <w:name w:val="56A24CC43F484D4A9613E029CBEF9867"/>
    <w:rsid w:val="002C69A2"/>
  </w:style>
  <w:style w:type="paragraph" w:customStyle="1" w:styleId="AD6AFBB9F8234A939F2786F834CFCB0D">
    <w:name w:val="AD6AFBB9F8234A939F2786F834CFCB0D"/>
    <w:rsid w:val="002C69A2"/>
  </w:style>
  <w:style w:type="paragraph" w:customStyle="1" w:styleId="BE0B4550F06E4C40A17CF6FC0763A778">
    <w:name w:val="BE0B4550F06E4C40A17CF6FC0763A778"/>
    <w:rsid w:val="002C69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4</DocSecurity>
  <Lines>10</Lines>
  <Paragraphs>2</Paragraphs>
  <ScaleCrop>false</ScaleCrop>
  <Company>North County Dispatch JPA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2014-10-19T05:24:00Z</dcterms:created>
  <dcterms:modified xsi:type="dcterms:W3CDTF">2014-10-19T05:24:00Z</dcterms:modified>
</cp:coreProperties>
</file>